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139E" w14:textId="77777777" w:rsidR="008B4658" w:rsidRDefault="009C0B0E">
      <w:pPr>
        <w:jc w:val="center"/>
      </w:pPr>
      <w:r>
        <w:rPr>
          <w:noProof/>
        </w:rPr>
        <w:drawing>
          <wp:inline distT="0" distB="0" distL="0" distR="0" wp14:anchorId="38295209" wp14:editId="243CF265">
            <wp:extent cx="1133856" cy="935736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935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0A0F7" w14:textId="77777777" w:rsidR="008B4658" w:rsidRDefault="009C0B0E">
      <w:pPr>
        <w:spacing w:after="0"/>
        <w:jc w:val="center"/>
        <w:rPr>
          <w:b/>
        </w:rPr>
      </w:pPr>
      <w:r>
        <w:rPr>
          <w:b/>
        </w:rPr>
        <w:t>Bayport Marina Association</w:t>
      </w:r>
    </w:p>
    <w:p w14:paraId="2F2BF448" w14:textId="77777777" w:rsidR="008B4658" w:rsidRDefault="009C0B0E">
      <w:pPr>
        <w:spacing w:after="0"/>
        <w:jc w:val="center"/>
        <w:rPr>
          <w:b/>
        </w:rPr>
      </w:pPr>
      <w:r>
        <w:rPr>
          <w:b/>
        </w:rPr>
        <w:t>Board of Directors Meeting</w:t>
      </w:r>
    </w:p>
    <w:p w14:paraId="44472BBF" w14:textId="749EA17B" w:rsidR="008B4658" w:rsidRDefault="00E20550">
      <w:pPr>
        <w:spacing w:after="0"/>
        <w:jc w:val="center"/>
        <w:rPr>
          <w:b/>
        </w:rPr>
      </w:pPr>
      <w:r>
        <w:rPr>
          <w:b/>
        </w:rPr>
        <w:t>Thursday</w:t>
      </w:r>
      <w:r w:rsidR="00677D07">
        <w:rPr>
          <w:b/>
        </w:rPr>
        <w:t>,</w:t>
      </w:r>
      <w:r w:rsidR="005D3853">
        <w:rPr>
          <w:b/>
        </w:rPr>
        <w:t xml:space="preserve"> </w:t>
      </w:r>
      <w:r w:rsidR="00EE5764">
        <w:rPr>
          <w:b/>
        </w:rPr>
        <w:t>July</w:t>
      </w:r>
      <w:r w:rsidR="005D3853">
        <w:rPr>
          <w:b/>
        </w:rPr>
        <w:t xml:space="preserve"> </w:t>
      </w:r>
      <w:r w:rsidR="00EE5764">
        <w:rPr>
          <w:b/>
        </w:rPr>
        <w:t>20</w:t>
      </w:r>
      <w:r w:rsidR="009C0B0E">
        <w:rPr>
          <w:b/>
        </w:rPr>
        <w:t>, 202</w:t>
      </w:r>
      <w:r w:rsidR="00DD4B43">
        <w:rPr>
          <w:b/>
        </w:rPr>
        <w:t>3</w:t>
      </w:r>
    </w:p>
    <w:p w14:paraId="79662410" w14:textId="671BC368" w:rsidR="008B4658" w:rsidRDefault="009C0B0E">
      <w:pPr>
        <w:spacing w:after="0"/>
        <w:jc w:val="center"/>
        <w:rPr>
          <w:b/>
        </w:rPr>
      </w:pPr>
      <w:r>
        <w:rPr>
          <w:b/>
        </w:rPr>
        <w:t>6:</w:t>
      </w:r>
      <w:r w:rsidR="00677D07">
        <w:rPr>
          <w:b/>
        </w:rPr>
        <w:t>30</w:t>
      </w:r>
      <w:r>
        <w:rPr>
          <w:b/>
        </w:rPr>
        <w:t xml:space="preserve"> PM – </w:t>
      </w:r>
      <w:r w:rsidR="00677D07">
        <w:rPr>
          <w:b/>
        </w:rPr>
        <w:t>8</w:t>
      </w:r>
      <w:r>
        <w:rPr>
          <w:b/>
        </w:rPr>
        <w:t xml:space="preserve">:30 PM </w:t>
      </w:r>
    </w:p>
    <w:p w14:paraId="38C550ED" w14:textId="77777777" w:rsidR="00E91E55" w:rsidRDefault="00E91E55">
      <w:pPr>
        <w:spacing w:after="0"/>
        <w:jc w:val="center"/>
        <w:rPr>
          <w:b/>
        </w:rPr>
      </w:pPr>
    </w:p>
    <w:p w14:paraId="0DB97B6E" w14:textId="77777777" w:rsidR="005E6A2E" w:rsidRDefault="005E6A2E" w:rsidP="005E6A2E">
      <w:pPr>
        <w:spacing w:after="0"/>
        <w:jc w:val="center"/>
        <w:rPr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1005"/>
        <w:gridCol w:w="1170"/>
        <w:gridCol w:w="1080"/>
      </w:tblGrid>
      <w:tr w:rsidR="005E6A2E" w14:paraId="511C698E" w14:textId="77777777" w:rsidTr="005E6A2E">
        <w:trPr>
          <w:trHeight w:val="35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D79F" w14:textId="77777777" w:rsidR="005E6A2E" w:rsidRDefault="005E6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C21" w14:textId="77777777" w:rsidR="005E6A2E" w:rsidRDefault="005E6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3EC3" w14:textId="77777777" w:rsidR="005E6A2E" w:rsidRDefault="005E6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157" w14:textId="77777777" w:rsidR="005E6A2E" w:rsidRDefault="005E6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5E6A2E" w14:paraId="470BC21A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A35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Pederson (Commodore)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322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497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942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  <w:tr w:rsidR="005E6A2E" w14:paraId="070D4D69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338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 (Vice 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1AB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EB0C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199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E6A2E" w14:paraId="7873816B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6E51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Baune (Treasure)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E39A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8468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4E31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E6A2E" w14:paraId="1AFC0F1A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DAFD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Erik Westgard (Secretary)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BCA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E0D8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4DB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  <w:tr w:rsidR="005E6A2E" w14:paraId="2FC012CF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0E3E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 Grimm (Chair)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4A65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7C8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D7F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E6A2E" w14:paraId="226609A6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6896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3715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C61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794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  <w:tr w:rsidR="005E6A2E" w14:paraId="559CC3B5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F9D3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E94C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3B0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0ED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  <w:tr w:rsidR="005E6A2E" w14:paraId="6762FFC4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C7E6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Peterka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7E4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10D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6CA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  <w:tr w:rsidR="005E6A2E" w14:paraId="79492198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00FB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Geisler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83E9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C9D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3C7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  <w:tr w:rsidR="005E6A2E" w14:paraId="01BEFB1E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AF12" w14:textId="77777777" w:rsidR="005E6A2E" w:rsidRDefault="005E6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BMA Staff/Guests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F9EB" w14:textId="77777777" w:rsidR="005E6A2E" w:rsidRDefault="005E6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5E92" w14:textId="77777777" w:rsidR="005E6A2E" w:rsidRDefault="005E6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FBB5" w14:textId="77777777" w:rsidR="005E6A2E" w:rsidRDefault="005E6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5E6A2E" w14:paraId="5DCCA051" w14:textId="77777777" w:rsidTr="005E6A2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4F65" w14:textId="77777777" w:rsidR="005E6A2E" w:rsidRDefault="005E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 Derrick-Cisewski (General Manager)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C16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0A2" w14:textId="77777777" w:rsidR="005E6A2E" w:rsidRDefault="005E6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7BA" w14:textId="77777777" w:rsidR="005E6A2E" w:rsidRDefault="005E6A2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526954" w14:textId="77777777" w:rsidR="00E91E55" w:rsidRDefault="00E91E55">
      <w:pPr>
        <w:spacing w:after="120"/>
        <w:jc w:val="center"/>
      </w:pPr>
    </w:p>
    <w:p w14:paraId="310084C5" w14:textId="15B64DEE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Check-In</w:t>
      </w:r>
      <w:r w:rsidR="00DA5BDF">
        <w:rPr>
          <w:b/>
          <w:color w:val="000000"/>
        </w:rPr>
        <w:t xml:space="preserve"> &amp; Introductions</w:t>
      </w:r>
      <w:r>
        <w:rPr>
          <w:color w:val="000000"/>
        </w:rPr>
        <w:t xml:space="preserve"> (all)</w:t>
      </w:r>
      <w:r w:rsidR="00525BB9">
        <w:rPr>
          <w:color w:val="000000"/>
        </w:rPr>
        <w:t xml:space="preserve"> 6:30 start. </w:t>
      </w:r>
      <w:r w:rsidR="00563CB5">
        <w:rPr>
          <w:color w:val="000000"/>
        </w:rPr>
        <w:t xml:space="preserve"> &gt;&gt;</w:t>
      </w:r>
      <w:proofErr w:type="gramStart"/>
      <w:r w:rsidR="00563CB5">
        <w:rPr>
          <w:color w:val="000000"/>
        </w:rPr>
        <w:t>Meredith :</w:t>
      </w:r>
      <w:proofErr w:type="gramEnd"/>
      <w:r w:rsidR="00563CB5">
        <w:rPr>
          <w:color w:val="000000"/>
        </w:rPr>
        <w:t xml:space="preserve"> Progress in stewardship circles </w:t>
      </w:r>
    </w:p>
    <w:p w14:paraId="7B97046E" w14:textId="77777777" w:rsidR="005E6A2E" w:rsidRPr="005E6A2E" w:rsidRDefault="00823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 xml:space="preserve">Approve Executive Committee and Two-Year Term </w:t>
      </w:r>
    </w:p>
    <w:p w14:paraId="5932E784" w14:textId="55E4B5D0" w:rsidR="005E6A2E" w:rsidRPr="005E6A2E" w:rsidRDefault="0082394B" w:rsidP="005E6A2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</w:rPr>
      </w:pPr>
      <w:r w:rsidRPr="005E6A2E">
        <w:rPr>
          <w:bCs/>
          <w:color w:val="000000"/>
        </w:rPr>
        <w:t>(Meredith)</w:t>
      </w:r>
      <w:r w:rsidR="00E43CB1" w:rsidRPr="005E6A2E">
        <w:rPr>
          <w:bCs/>
          <w:color w:val="000000"/>
        </w:rPr>
        <w:t xml:space="preserve"> Executive Committee approval- Motion: Rachel, 2</w:t>
      </w:r>
      <w:r w:rsidR="00E43CB1" w:rsidRPr="005E6A2E">
        <w:rPr>
          <w:bCs/>
          <w:color w:val="000000"/>
          <w:vertAlign w:val="superscript"/>
        </w:rPr>
        <w:t>nd</w:t>
      </w:r>
      <w:r w:rsidR="00E43CB1" w:rsidRPr="005E6A2E">
        <w:rPr>
          <w:bCs/>
          <w:color w:val="000000"/>
        </w:rPr>
        <w:t xml:space="preserve"> Don.  Approved.  </w:t>
      </w:r>
    </w:p>
    <w:p w14:paraId="48A6E8CB" w14:textId="77777777" w:rsidR="005E6A2E" w:rsidRPr="005E6A2E" w:rsidRDefault="00E43CB1" w:rsidP="005E6A2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</w:rPr>
      </w:pPr>
      <w:r w:rsidRPr="005E6A2E">
        <w:rPr>
          <w:bCs/>
          <w:color w:val="000000"/>
        </w:rPr>
        <w:t xml:space="preserve">Succession plan in place- Secretary&gt;Treasurer&gt;Vice&gt;Commodore.  </w:t>
      </w:r>
    </w:p>
    <w:p w14:paraId="075901DD" w14:textId="5A051854" w:rsidR="0082394B" w:rsidRPr="005E6A2E" w:rsidRDefault="00E43CB1" w:rsidP="005E6A2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5E6A2E">
        <w:rPr>
          <w:bCs/>
          <w:color w:val="000000"/>
        </w:rPr>
        <w:t>Special two</w:t>
      </w:r>
      <w:r w:rsidR="00480569" w:rsidRPr="005E6A2E">
        <w:rPr>
          <w:bCs/>
          <w:color w:val="000000"/>
        </w:rPr>
        <w:t>-</w:t>
      </w:r>
      <w:r w:rsidRPr="005E6A2E">
        <w:rPr>
          <w:bCs/>
          <w:color w:val="000000"/>
        </w:rPr>
        <w:t xml:space="preserve">year term for Meredith as a board member to reset </w:t>
      </w:r>
      <w:proofErr w:type="gramStart"/>
      <w:r w:rsidR="008B7365" w:rsidRPr="005E6A2E">
        <w:rPr>
          <w:bCs/>
          <w:color w:val="000000"/>
        </w:rPr>
        <w:t>three</w:t>
      </w:r>
      <w:proofErr w:type="gramEnd"/>
      <w:r w:rsidR="008B7365" w:rsidRPr="005E6A2E">
        <w:rPr>
          <w:bCs/>
          <w:color w:val="000000"/>
        </w:rPr>
        <w:t>-year</w:t>
      </w:r>
      <w:r w:rsidRPr="005E6A2E">
        <w:rPr>
          <w:bCs/>
          <w:color w:val="000000"/>
        </w:rPr>
        <w:t xml:space="preserve"> term plan due to a previous vacancy.  Rachel motion, John second.  Passed.  </w:t>
      </w:r>
    </w:p>
    <w:p w14:paraId="53ABA2AA" w14:textId="77777777" w:rsidR="005E6A2E" w:rsidRPr="005E6A2E" w:rsidRDefault="009C0B0E" w:rsidP="002433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Consent Agenda – discussion/approval:</w:t>
      </w:r>
      <w:r>
        <w:rPr>
          <w:color w:val="000000"/>
        </w:rPr>
        <w:t xml:space="preserve"> </w:t>
      </w:r>
      <w:r w:rsidR="00E20550">
        <w:rPr>
          <w:color w:val="000000"/>
        </w:rPr>
        <w:t xml:space="preserve"> </w:t>
      </w:r>
      <w:r w:rsidR="00DA5BDF">
        <w:rPr>
          <w:color w:val="000000"/>
        </w:rPr>
        <w:t>May</w:t>
      </w:r>
      <w:r w:rsidR="005D3853">
        <w:rPr>
          <w:color w:val="000000"/>
        </w:rPr>
        <w:t xml:space="preserve"> </w:t>
      </w:r>
      <w:r>
        <w:rPr>
          <w:color w:val="000000"/>
        </w:rPr>
        <w:t>minutes</w:t>
      </w:r>
      <w:r w:rsidR="002433B2">
        <w:rPr>
          <w:color w:val="000000"/>
        </w:rPr>
        <w:t xml:space="preserve">, </w:t>
      </w:r>
      <w:r w:rsidR="00DA5BDF">
        <w:rPr>
          <w:color w:val="000000"/>
        </w:rPr>
        <w:t>June</w:t>
      </w:r>
      <w:r w:rsidR="005D3853">
        <w:rPr>
          <w:color w:val="000000"/>
        </w:rPr>
        <w:t xml:space="preserve"> </w:t>
      </w:r>
      <w:r w:rsidR="002433B2">
        <w:rPr>
          <w:color w:val="000000"/>
        </w:rPr>
        <w:t>financials</w:t>
      </w:r>
      <w:r>
        <w:rPr>
          <w:color w:val="000000"/>
        </w:rPr>
        <w:t xml:space="preserve"> </w:t>
      </w:r>
      <w:r w:rsidR="00E43CB1">
        <w:rPr>
          <w:color w:val="000000"/>
        </w:rPr>
        <w:t xml:space="preserve">(No votes at June 2023 Annual Meeting) </w:t>
      </w:r>
      <w:r>
        <w:rPr>
          <w:color w:val="000000"/>
        </w:rPr>
        <w:t xml:space="preserve">and </w:t>
      </w:r>
      <w:r w:rsidR="00DA5BDF">
        <w:rPr>
          <w:color w:val="000000"/>
        </w:rPr>
        <w:t xml:space="preserve">July </w:t>
      </w:r>
      <w:r>
        <w:rPr>
          <w:color w:val="000000"/>
        </w:rPr>
        <w:t>GM report (all)</w:t>
      </w:r>
      <w:r w:rsidR="00E43CB1">
        <w:rPr>
          <w:color w:val="000000"/>
        </w:rPr>
        <w:t xml:space="preserve"> Kori discussed financials.  </w:t>
      </w:r>
      <w:r w:rsidR="002C3990">
        <w:rPr>
          <w:color w:val="000000"/>
        </w:rPr>
        <w:t xml:space="preserve"> </w:t>
      </w:r>
    </w:p>
    <w:p w14:paraId="6F818F75" w14:textId="77777777" w:rsidR="005E6A2E" w:rsidRDefault="005E6A2E" w:rsidP="005E6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5FEFB531" w14:textId="56D83ECF" w:rsidR="005E6A2E" w:rsidRPr="005E6A2E" w:rsidRDefault="002C3990" w:rsidP="005E6A2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E6A2E">
        <w:rPr>
          <w:color w:val="000000"/>
        </w:rPr>
        <w:t xml:space="preserve">BMA </w:t>
      </w:r>
      <w:r w:rsidR="008B7365" w:rsidRPr="005E6A2E">
        <w:rPr>
          <w:color w:val="000000"/>
        </w:rPr>
        <w:t>is behind</w:t>
      </w:r>
      <w:r w:rsidRPr="005E6A2E">
        <w:rPr>
          <w:color w:val="000000"/>
        </w:rPr>
        <w:t xml:space="preserve"> </w:t>
      </w:r>
      <w:proofErr w:type="gramStart"/>
      <w:r w:rsidRPr="005E6A2E">
        <w:rPr>
          <w:color w:val="000000"/>
        </w:rPr>
        <w:t>on</w:t>
      </w:r>
      <w:proofErr w:type="gramEnd"/>
      <w:r w:rsidRPr="005E6A2E">
        <w:rPr>
          <w:color w:val="000000"/>
        </w:rPr>
        <w:t xml:space="preserve"> revenue due to late start, </w:t>
      </w:r>
      <w:proofErr w:type="spellStart"/>
      <w:r w:rsidRPr="005E6A2E">
        <w:rPr>
          <w:color w:val="000000"/>
        </w:rPr>
        <w:t>MarineMax</w:t>
      </w:r>
      <w:proofErr w:type="spellEnd"/>
      <w:r w:rsidRPr="005E6A2E">
        <w:rPr>
          <w:color w:val="000000"/>
        </w:rPr>
        <w:t xml:space="preserve"> </w:t>
      </w:r>
      <w:r w:rsidR="008B7365">
        <w:rPr>
          <w:color w:val="000000"/>
        </w:rPr>
        <w:t xml:space="preserve">is also </w:t>
      </w:r>
      <w:r w:rsidRPr="005E6A2E">
        <w:rPr>
          <w:color w:val="000000"/>
        </w:rPr>
        <w:t xml:space="preserve">behind in revenue. </w:t>
      </w:r>
      <w:proofErr w:type="spellStart"/>
      <w:r w:rsidRPr="005E6A2E">
        <w:rPr>
          <w:color w:val="000000"/>
        </w:rPr>
        <w:t>MarineMax</w:t>
      </w:r>
      <w:proofErr w:type="spellEnd"/>
      <w:r w:rsidRPr="005E6A2E">
        <w:rPr>
          <w:color w:val="000000"/>
        </w:rPr>
        <w:t xml:space="preserve"> </w:t>
      </w:r>
      <w:r w:rsidR="00A21308" w:rsidRPr="005E6A2E">
        <w:rPr>
          <w:color w:val="000000"/>
        </w:rPr>
        <w:t xml:space="preserve">is </w:t>
      </w:r>
      <w:r w:rsidRPr="005E6A2E">
        <w:rPr>
          <w:color w:val="000000"/>
        </w:rPr>
        <w:t xml:space="preserve">on </w:t>
      </w:r>
      <w:r w:rsidR="00A21308" w:rsidRPr="005E6A2E">
        <w:rPr>
          <w:color w:val="000000"/>
        </w:rPr>
        <w:t xml:space="preserve">an </w:t>
      </w:r>
      <w:r w:rsidRPr="005E6A2E">
        <w:rPr>
          <w:color w:val="000000"/>
        </w:rPr>
        <w:t>annual lease</w:t>
      </w:r>
      <w:r w:rsidR="00A21308" w:rsidRPr="005E6A2E">
        <w:rPr>
          <w:color w:val="000000"/>
        </w:rPr>
        <w:t>- they have rejected a longer one</w:t>
      </w:r>
      <w:r w:rsidRPr="005E6A2E">
        <w:rPr>
          <w:color w:val="000000"/>
        </w:rPr>
        <w:t xml:space="preserve">.  We get commission on boats sold here.  </w:t>
      </w:r>
    </w:p>
    <w:p w14:paraId="49A55795" w14:textId="77777777" w:rsidR="005E6A2E" w:rsidRDefault="005E6A2E" w:rsidP="005E6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E996DE8" w14:textId="77777777" w:rsidR="005E6A2E" w:rsidRPr="005E6A2E" w:rsidRDefault="009A2F2A" w:rsidP="005E6A2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E6A2E">
        <w:rPr>
          <w:color w:val="000000"/>
        </w:rPr>
        <w:t>A/</w:t>
      </w:r>
      <w:r w:rsidR="006D1691" w:rsidRPr="005E6A2E">
        <w:rPr>
          <w:color w:val="000000"/>
        </w:rPr>
        <w:t>R</w:t>
      </w:r>
      <w:r w:rsidRPr="005E6A2E">
        <w:rPr>
          <w:color w:val="000000"/>
        </w:rPr>
        <w:t xml:space="preserve"> with Group </w:t>
      </w:r>
      <w:r w:rsidR="006D1691" w:rsidRPr="005E6A2E">
        <w:rPr>
          <w:color w:val="000000"/>
        </w:rPr>
        <w:t xml:space="preserve">41 on RR Crossing and some </w:t>
      </w:r>
      <w:r w:rsidR="00A21308" w:rsidRPr="005E6A2E">
        <w:rPr>
          <w:color w:val="000000"/>
        </w:rPr>
        <w:t xml:space="preserve">legacy </w:t>
      </w:r>
      <w:r w:rsidR="006D1691" w:rsidRPr="005E6A2E">
        <w:rPr>
          <w:color w:val="000000"/>
        </w:rPr>
        <w:t>sewer</w:t>
      </w:r>
      <w:r w:rsidR="00A21308" w:rsidRPr="005E6A2E">
        <w:rPr>
          <w:color w:val="000000"/>
        </w:rPr>
        <w:t xml:space="preserve"> private lift</w:t>
      </w:r>
      <w:r w:rsidR="00480569" w:rsidRPr="005E6A2E">
        <w:rPr>
          <w:color w:val="000000"/>
        </w:rPr>
        <w:t xml:space="preserve"> charges.  </w:t>
      </w:r>
      <w:r w:rsidR="006D1691" w:rsidRPr="005E6A2E">
        <w:rPr>
          <w:color w:val="000000"/>
        </w:rPr>
        <w:t xml:space="preserve"> </w:t>
      </w:r>
    </w:p>
    <w:p w14:paraId="108CDADD" w14:textId="77777777" w:rsidR="005E6A2E" w:rsidRDefault="005E6A2E" w:rsidP="005E6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C242191" w14:textId="18DA11F1" w:rsidR="005E6A2E" w:rsidRPr="005E6A2E" w:rsidRDefault="006D1691" w:rsidP="005E6A2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E6A2E">
        <w:rPr>
          <w:color w:val="000000"/>
        </w:rPr>
        <w:t xml:space="preserve">Abandoned sailboat </w:t>
      </w:r>
      <w:r w:rsidR="00480569" w:rsidRPr="005E6A2E">
        <w:rPr>
          <w:color w:val="000000"/>
        </w:rPr>
        <w:t xml:space="preserve">on property </w:t>
      </w:r>
      <w:r w:rsidRPr="005E6A2E">
        <w:rPr>
          <w:color w:val="000000"/>
        </w:rPr>
        <w:t>to be disposed of. Motion: Rachel, 2</w:t>
      </w:r>
      <w:r w:rsidRPr="005E6A2E">
        <w:rPr>
          <w:color w:val="000000"/>
          <w:vertAlign w:val="superscript"/>
        </w:rPr>
        <w:t>nd</w:t>
      </w:r>
      <w:r w:rsidRPr="005E6A2E">
        <w:rPr>
          <w:color w:val="000000"/>
        </w:rPr>
        <w:t xml:space="preserve"> William.  Approved.  </w:t>
      </w:r>
    </w:p>
    <w:p w14:paraId="4F01087E" w14:textId="77777777" w:rsidR="005E6A2E" w:rsidRDefault="005E6A2E" w:rsidP="005E6A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D05A83A" w14:textId="4128A2F9" w:rsidR="00DD4B43" w:rsidRDefault="00A06E0A" w:rsidP="005E6A2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E6A2E">
        <w:rPr>
          <w:color w:val="000000"/>
        </w:rPr>
        <w:t>Dock upgrade loan balance will be paid off by January 2024.</w:t>
      </w:r>
    </w:p>
    <w:p w14:paraId="1B3445EC" w14:textId="77777777" w:rsidR="008B4658" w:rsidRDefault="008B4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F6B1E50" w14:textId="145B6F26" w:rsidR="008B4658" w:rsidRDefault="00A66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Status of </w:t>
      </w:r>
      <w:r w:rsidR="009C0B0E">
        <w:rPr>
          <w:b/>
          <w:color w:val="000000"/>
        </w:rPr>
        <w:t>CI Stewardship Circle</w:t>
      </w:r>
      <w:r>
        <w:rPr>
          <w:b/>
          <w:color w:val="000000"/>
        </w:rPr>
        <w:t>s</w:t>
      </w:r>
      <w:r w:rsidR="009C0B0E">
        <w:rPr>
          <w:b/>
          <w:color w:val="000000"/>
        </w:rPr>
        <w:t>:</w:t>
      </w:r>
    </w:p>
    <w:p w14:paraId="0B76CA04" w14:textId="21FC40ED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Landscaping (</w:t>
      </w:r>
      <w:r w:rsidR="00677D07">
        <w:t>Kori</w:t>
      </w:r>
      <w:r>
        <w:t>)</w:t>
      </w:r>
      <w:r w:rsidR="00A21308">
        <w:t xml:space="preserve"> A </w:t>
      </w:r>
      <w:r w:rsidR="00480569">
        <w:t>D</w:t>
      </w:r>
      <w:r w:rsidR="00A21308">
        <w:t>ock new trees started</w:t>
      </w:r>
      <w:r w:rsidR="00480569">
        <w:t>/planted.</w:t>
      </w:r>
      <w:r w:rsidR="00A21308">
        <w:t xml:space="preserve">  Edging being discussed as an add on.  Next section(s) – possibly closest to the office – A, B, C- being discussed.   Possibly will re-pour dumpster </w:t>
      </w:r>
      <w:r w:rsidR="00480569">
        <w:t xml:space="preserve">concrete </w:t>
      </w:r>
      <w:r w:rsidR="00A21308">
        <w:t xml:space="preserve">pads to ensure recycling carts </w:t>
      </w:r>
      <w:r w:rsidR="00480569">
        <w:t>roll</w:t>
      </w:r>
      <w:r w:rsidR="00A21308">
        <w:t xml:space="preserve"> properly.  Fall overseeding of grass being </w:t>
      </w:r>
      <w:r w:rsidR="00A21308">
        <w:lastRenderedPageBreak/>
        <w:t xml:space="preserve">requested </w:t>
      </w:r>
      <w:r w:rsidR="00E64FE5">
        <w:t xml:space="preserve">(~$3,000) </w:t>
      </w:r>
      <w:r w:rsidR="00A21308">
        <w:t xml:space="preserve">due to flood and other damage.  </w:t>
      </w:r>
      <w:r w:rsidR="00E64FE5">
        <w:t>Possible spring aeration.  Motion Ka</w:t>
      </w:r>
      <w:r w:rsidR="005E6A2E">
        <w:t>t</w:t>
      </w:r>
      <w:r w:rsidR="00E64FE5">
        <w:t>y, Rachel 2</w:t>
      </w:r>
      <w:r w:rsidR="00E64FE5" w:rsidRPr="00E64FE5">
        <w:rPr>
          <w:vertAlign w:val="superscript"/>
        </w:rPr>
        <w:t>nd</w:t>
      </w:r>
      <w:r w:rsidR="00E64FE5">
        <w:t>.  Approved.   Greener lawn next year.   Request for perennial flowers vs annual (Katy)</w:t>
      </w:r>
      <w:r w:rsidR="00480569">
        <w:t>.</w:t>
      </w:r>
      <w:r w:rsidR="00E64FE5">
        <w:t xml:space="preserve"> </w:t>
      </w:r>
      <w:r w:rsidR="00A21308">
        <w:t xml:space="preserve"> </w:t>
      </w:r>
    </w:p>
    <w:p w14:paraId="1CC869AC" w14:textId="4B19CCAC" w:rsidR="005D3853" w:rsidRDefault="005D3853" w:rsidP="005D3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Improving Access to Docks (Kori for Eric Pederson)</w:t>
      </w:r>
      <w:r w:rsidR="00E64FE5">
        <w:t xml:space="preserve"> Weekly meetings.  Thirteen grant options, six seem good.  Grant writer needed.  Reach out to Let’s Go Fishing – goal is in place by 2024 season. </w:t>
      </w:r>
      <w:r w:rsidR="00480569">
        <w:t>They are out t</w:t>
      </w:r>
      <w:r w:rsidR="00E64FE5">
        <w:t xml:space="preserve">hree trips day, five days/week- but cannot take wheelchairs now or walkers.  </w:t>
      </w:r>
      <w:r w:rsidR="00AE1086">
        <w:t xml:space="preserve">Chosen </w:t>
      </w:r>
      <w:r w:rsidR="00480569">
        <w:t xml:space="preserve">ramp </w:t>
      </w:r>
      <w:r w:rsidR="00AE1086">
        <w:t>d</w:t>
      </w:r>
      <w:r w:rsidR="00E64FE5">
        <w:t xml:space="preserve">esign </w:t>
      </w:r>
      <w:r w:rsidR="00AE1086">
        <w:t xml:space="preserve">will be shared.  </w:t>
      </w:r>
    </w:p>
    <w:p w14:paraId="1839E46A" w14:textId="48733B2A" w:rsidR="005D3853" w:rsidRDefault="005D3853" w:rsidP="005D3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WiFi</w:t>
      </w:r>
      <w:proofErr w:type="spellEnd"/>
      <w:r>
        <w:t xml:space="preserve"> (Erik)</w:t>
      </w:r>
      <w:r w:rsidR="00D63BA3">
        <w:t xml:space="preserve"> &gt;&gt; New</w:t>
      </w:r>
      <w:r w:rsidR="00E43CB1">
        <w:t xml:space="preserve"> B Dock </w:t>
      </w:r>
      <w:r w:rsidR="00D63BA3">
        <w:t>system in.  Faster</w:t>
      </w:r>
      <w:r w:rsidR="00E43CB1">
        <w:t>, new hardware</w:t>
      </w:r>
      <w:r w:rsidR="00D63BA3">
        <w:t xml:space="preserve">. One outage due to power switch being thrown on dock- </w:t>
      </w:r>
      <w:r w:rsidR="00480569">
        <w:t xml:space="preserve">switch now </w:t>
      </w:r>
      <w:r w:rsidR="00D63BA3">
        <w:t>locked</w:t>
      </w:r>
      <w:r w:rsidR="00183E0F">
        <w:t>.</w:t>
      </w:r>
      <w:r w:rsidR="00D63BA3">
        <w:t xml:space="preserve"> IPV6 vs IPV4</w:t>
      </w:r>
      <w:r w:rsidR="00480569">
        <w:t xml:space="preserve"> address issue </w:t>
      </w:r>
      <w:r w:rsidR="00D63BA3">
        <w:t xml:space="preserve">that was resolved.  Some very old (802.11b) devices </w:t>
      </w:r>
      <w:r w:rsidR="00480569">
        <w:t xml:space="preserve">are </w:t>
      </w:r>
      <w:r w:rsidR="00D63BA3">
        <w:t xml:space="preserve">not </w:t>
      </w:r>
      <w:r w:rsidR="00E251AF">
        <w:t xml:space="preserve">supported.  </w:t>
      </w:r>
      <w:r w:rsidR="00AE1086">
        <w:t xml:space="preserve">Meeting with our supplier planned.  Questions on PCI/security policy from Bryan.  Cybersecurity rider on insurance.  Card processing via supplier.  </w:t>
      </w:r>
      <w:r w:rsidR="00BE516B">
        <w:t xml:space="preserve">Most </w:t>
      </w:r>
      <w:r w:rsidR="00480569">
        <w:t xml:space="preserve">BMA </w:t>
      </w:r>
      <w:r w:rsidR="00BE516B">
        <w:t xml:space="preserve">systems </w:t>
      </w:r>
      <w:r w:rsidR="00CC342B">
        <w:t>are cloud</w:t>
      </w:r>
      <w:r w:rsidR="00BE516B">
        <w:t xml:space="preserve"> based.  Wi-Fi p</w:t>
      </w:r>
      <w:r w:rsidR="00AE1086">
        <w:t>roblems with R</w:t>
      </w:r>
      <w:r w:rsidR="00480569">
        <w:t>o</w:t>
      </w:r>
      <w:r w:rsidR="00AE1086">
        <w:t>ku</w:t>
      </w:r>
      <w:r w:rsidR="00480569">
        <w:t xml:space="preserve"> units</w:t>
      </w:r>
      <w:r w:rsidR="00AE1086">
        <w:t xml:space="preserve">.  Cybersecurity training for staff.  </w:t>
      </w:r>
    </w:p>
    <w:p w14:paraId="6730C4F5" w14:textId="02968F24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Service Building Expansion (Rach</w:t>
      </w:r>
      <w:r w:rsidR="00A66BB0">
        <w:t>a</w:t>
      </w:r>
      <w:r>
        <w:t>el</w:t>
      </w:r>
      <w:r w:rsidR="00DA5BDF">
        <w:t xml:space="preserve"> &amp; Don</w:t>
      </w:r>
      <w:r>
        <w:t>)</w:t>
      </w:r>
      <w:r w:rsidR="00BE516B">
        <w:t>- Rachael meeting today. RFP to go out. Getting more bids. $200/sq. ft still + project mgt.</w:t>
      </w:r>
      <w:r w:rsidR="00183E0F">
        <w:t xml:space="preserve"> </w:t>
      </w:r>
      <w:r w:rsidR="00381C44">
        <w:t>Adjust</w:t>
      </w:r>
      <w:r w:rsidR="00E24A3C">
        <w:t xml:space="preserve">/review </w:t>
      </w:r>
      <w:r w:rsidR="00381C44">
        <w:t>budget</w:t>
      </w:r>
      <w:r w:rsidR="00E24A3C">
        <w:t>/revenue</w:t>
      </w:r>
      <w:r w:rsidR="00381C44">
        <w:t xml:space="preserve"> </w:t>
      </w:r>
      <w:r w:rsidR="00E24A3C">
        <w:t xml:space="preserve">model </w:t>
      </w:r>
      <w:r w:rsidR="00381C44">
        <w:t>due to rising</w:t>
      </w:r>
      <w:r w:rsidR="00E24A3C">
        <w:t xml:space="preserve"> interest</w:t>
      </w:r>
      <w:r w:rsidR="00381C44">
        <w:t xml:space="preserve"> rates.  </w:t>
      </w:r>
    </w:p>
    <w:p w14:paraId="1AA33799" w14:textId="7C0BB325" w:rsidR="008B4658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Clubhouse Remodel (</w:t>
      </w:r>
      <w:r w:rsidR="00DA5BDF">
        <w:t>Kori</w:t>
      </w:r>
      <w:r>
        <w:t>)</w:t>
      </w:r>
      <w:r w:rsidR="00E24A3C">
        <w:t xml:space="preserve"> September target for update.  </w:t>
      </w:r>
    </w:p>
    <w:p w14:paraId="1361C2DE" w14:textId="78C95927" w:rsidR="009A1000" w:rsidRDefault="009C0B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Dredging (Kori)</w:t>
      </w:r>
      <w:r w:rsidR="00E24A3C">
        <w:t xml:space="preserve"> Risk of soil contamination cost + testing to mitigate risk.   River still low.  Permitting would be required.  </w:t>
      </w:r>
      <w:r w:rsidR="009A1000">
        <w:t xml:space="preserve">Most dredging </w:t>
      </w:r>
      <w:r w:rsidR="00123D1A">
        <w:t>is needed</w:t>
      </w:r>
      <w:r w:rsidR="009A1000">
        <w:t xml:space="preserve"> in </w:t>
      </w:r>
      <w:proofErr w:type="gramStart"/>
      <w:r w:rsidR="009A1000">
        <w:t>C/</w:t>
      </w:r>
      <w:proofErr w:type="gramEnd"/>
      <w:r w:rsidR="009A1000">
        <w:t>D dock area.</w:t>
      </w:r>
    </w:p>
    <w:p w14:paraId="0298B1DE" w14:textId="5EF5901E" w:rsidR="008B4658" w:rsidRDefault="009A1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Need a stewardship circle -our fuel tanks are end of life – 39 years.  Katie will help John.   Katie motion, Rachel 2</w:t>
      </w:r>
      <w:r w:rsidRPr="009A1000">
        <w:rPr>
          <w:vertAlign w:val="superscript"/>
        </w:rPr>
        <w:t>nd</w:t>
      </w:r>
      <w:r>
        <w:t xml:space="preserve">.  </w:t>
      </w:r>
      <w:r w:rsidR="00E24A3C">
        <w:t xml:space="preserve"> </w:t>
      </w:r>
    </w:p>
    <w:p w14:paraId="5CD1728A" w14:textId="77777777" w:rsidR="008B4658" w:rsidRDefault="009C0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</w:p>
    <w:p w14:paraId="6A24054D" w14:textId="77777777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 xml:space="preserve">Other Business </w:t>
      </w:r>
    </w:p>
    <w:p w14:paraId="418D41A9" w14:textId="64444E20" w:rsidR="002433B2" w:rsidRDefault="001907CA" w:rsidP="001907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Moore Matter (All)</w:t>
      </w:r>
      <w:r w:rsidR="00681206">
        <w:t xml:space="preserve"> Multi</w:t>
      </w:r>
      <w:r w:rsidR="00480569">
        <w:t>ple</w:t>
      </w:r>
      <w:r w:rsidR="00681206">
        <w:t xml:space="preserve"> meetings. </w:t>
      </w:r>
      <w:r w:rsidR="00125270">
        <w:t xml:space="preserve"> Incident with s</w:t>
      </w:r>
      <w:r w:rsidR="00480569">
        <w:t xml:space="preserve">ecurity officer </w:t>
      </w:r>
      <w:r w:rsidR="00125270">
        <w:t xml:space="preserve">earlier this spring.  </w:t>
      </w:r>
      <w:r w:rsidR="00681206">
        <w:t xml:space="preserve"> </w:t>
      </w:r>
      <w:r w:rsidR="00F73B6F">
        <w:t xml:space="preserve">Moore situation was discussed at length.  </w:t>
      </w:r>
      <w:r w:rsidR="00681206">
        <w:t xml:space="preserve">Tried to get a restraining </w:t>
      </w:r>
      <w:r w:rsidR="001E1133">
        <w:t xml:space="preserve">(HRO) </w:t>
      </w:r>
      <w:r w:rsidR="00681206">
        <w:t xml:space="preserve">order.  </w:t>
      </w:r>
      <w:r w:rsidR="00480569">
        <w:t>“</w:t>
      </w:r>
      <w:r w:rsidR="00681206">
        <w:t>No trespassing</w:t>
      </w:r>
      <w:r w:rsidR="00480569">
        <w:t>”</w:t>
      </w:r>
      <w:r w:rsidR="00681206">
        <w:t xml:space="preserve"> </w:t>
      </w:r>
      <w:r w:rsidR="00125270">
        <w:t xml:space="preserve">order </w:t>
      </w:r>
      <w:r w:rsidR="00681206">
        <w:t xml:space="preserve">in place. </w:t>
      </w:r>
      <w:r w:rsidR="00125270">
        <w:t xml:space="preserve">Patrick </w:t>
      </w:r>
      <w:r w:rsidR="00ED627F">
        <w:t>was removed</w:t>
      </w:r>
      <w:r w:rsidR="00125270">
        <w:t xml:space="preserve"> from BMA membership after </w:t>
      </w:r>
      <w:r w:rsidR="001E1133">
        <w:t xml:space="preserve">his </w:t>
      </w:r>
      <w:r w:rsidR="00125270">
        <w:t xml:space="preserve">board hearing.  </w:t>
      </w:r>
    </w:p>
    <w:p w14:paraId="33624620" w14:textId="74444970" w:rsidR="001907CA" w:rsidRDefault="0082394B" w:rsidP="001907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Notice of Past Commodores’ Reception combined with August Board meeting (Kori)</w:t>
      </w:r>
    </w:p>
    <w:p w14:paraId="3DF2785D" w14:textId="77777777" w:rsidR="0082394B" w:rsidRDefault="0082394B" w:rsidP="00823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6D0F51C7" w14:textId="3A6361D2" w:rsidR="008B4658" w:rsidRDefault="00EC7DBE" w:rsidP="00EC7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Member Forum</w:t>
      </w:r>
      <w:r w:rsidRPr="00EC7DBE">
        <w:rPr>
          <w:b/>
        </w:rPr>
        <w:t xml:space="preserve"> </w:t>
      </w:r>
      <w:r>
        <w:t>(if needed)</w:t>
      </w:r>
    </w:p>
    <w:p w14:paraId="3E073EB2" w14:textId="77777777" w:rsidR="00EC7DBE" w:rsidRDefault="00EC7DBE" w:rsidP="00EC7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FC12E2F" w14:textId="41A86AD7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 xml:space="preserve">Executive Session </w:t>
      </w:r>
      <w:r>
        <w:t>(if needed)</w:t>
      </w:r>
    </w:p>
    <w:p w14:paraId="3115BAAF" w14:textId="77777777" w:rsidR="008B4658" w:rsidRDefault="009C0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Adjourn</w:t>
      </w:r>
    </w:p>
    <w:p w14:paraId="29A79DEC" w14:textId="77777777" w:rsidR="008B4658" w:rsidRDefault="008B46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E8711E6" w14:textId="6674D4DC" w:rsidR="002433B2" w:rsidRDefault="009C0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</w:rPr>
        <w:t xml:space="preserve">Pre-reads: </w:t>
      </w:r>
      <w:r w:rsidR="00877472">
        <w:t xml:space="preserve"> </w:t>
      </w:r>
      <w:r w:rsidR="0082394B">
        <w:t xml:space="preserve">May </w:t>
      </w:r>
      <w:r w:rsidR="00AF363C">
        <w:rPr>
          <w:color w:val="000000"/>
        </w:rPr>
        <w:t>M</w:t>
      </w:r>
      <w:r>
        <w:rPr>
          <w:color w:val="000000"/>
        </w:rPr>
        <w:t>inutes,</w:t>
      </w:r>
      <w:r w:rsidR="005D3853">
        <w:rPr>
          <w:color w:val="000000"/>
        </w:rPr>
        <w:t xml:space="preserve"> </w:t>
      </w:r>
      <w:r w:rsidR="0082394B">
        <w:rPr>
          <w:color w:val="000000"/>
        </w:rPr>
        <w:t>June</w:t>
      </w:r>
      <w:r w:rsidR="00F14A9F">
        <w:rPr>
          <w:color w:val="000000"/>
        </w:rPr>
        <w:t xml:space="preserve"> YTD Financials,</w:t>
      </w:r>
      <w:r>
        <w:rPr>
          <w:color w:val="000000"/>
        </w:rPr>
        <w:t xml:space="preserve"> </w:t>
      </w:r>
      <w:r w:rsidR="00CC342B">
        <w:rPr>
          <w:color w:val="000000"/>
        </w:rPr>
        <w:t xml:space="preserve">June </w:t>
      </w:r>
      <w:r>
        <w:rPr>
          <w:color w:val="000000"/>
        </w:rPr>
        <w:t xml:space="preserve">GM </w:t>
      </w:r>
      <w:r w:rsidR="00AF363C">
        <w:rPr>
          <w:color w:val="000000"/>
        </w:rPr>
        <w:t>R</w:t>
      </w:r>
      <w:r>
        <w:rPr>
          <w:color w:val="000000"/>
        </w:rPr>
        <w:t>eport</w:t>
      </w:r>
    </w:p>
    <w:p w14:paraId="1E62321D" w14:textId="21AC6AB9" w:rsidR="008B4658" w:rsidRDefault="00886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sectPr w:rsidR="008B4658">
      <w:pgSz w:w="12240" w:h="15840"/>
      <w:pgMar w:top="144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2423"/>
    <w:multiLevelType w:val="multilevel"/>
    <w:tmpl w:val="156AE1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25F"/>
    <w:multiLevelType w:val="hybridMultilevel"/>
    <w:tmpl w:val="A53C7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DE27FC"/>
    <w:multiLevelType w:val="hybridMultilevel"/>
    <w:tmpl w:val="2E340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033656">
    <w:abstractNumId w:val="0"/>
  </w:num>
  <w:num w:numId="2" w16cid:durableId="1106272054">
    <w:abstractNumId w:val="2"/>
  </w:num>
  <w:num w:numId="3" w16cid:durableId="101950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58"/>
    <w:rsid w:val="000865EA"/>
    <w:rsid w:val="000926F8"/>
    <w:rsid w:val="000B4233"/>
    <w:rsid w:val="000D713B"/>
    <w:rsid w:val="0010168B"/>
    <w:rsid w:val="00123D1A"/>
    <w:rsid w:val="00125270"/>
    <w:rsid w:val="00146D32"/>
    <w:rsid w:val="00165AAC"/>
    <w:rsid w:val="00183E0F"/>
    <w:rsid w:val="001907CA"/>
    <w:rsid w:val="001E1133"/>
    <w:rsid w:val="002433B2"/>
    <w:rsid w:val="002C3990"/>
    <w:rsid w:val="0032730F"/>
    <w:rsid w:val="00330B2F"/>
    <w:rsid w:val="00381C44"/>
    <w:rsid w:val="003C4882"/>
    <w:rsid w:val="00480569"/>
    <w:rsid w:val="004818D1"/>
    <w:rsid w:val="0048793B"/>
    <w:rsid w:val="00525BB9"/>
    <w:rsid w:val="00563CB5"/>
    <w:rsid w:val="005B39B1"/>
    <w:rsid w:val="005D3853"/>
    <w:rsid w:val="005E6A2E"/>
    <w:rsid w:val="006106DE"/>
    <w:rsid w:val="00634C66"/>
    <w:rsid w:val="00677D07"/>
    <w:rsid w:val="00677D52"/>
    <w:rsid w:val="00681206"/>
    <w:rsid w:val="006C461D"/>
    <w:rsid w:val="006D1691"/>
    <w:rsid w:val="006F4D22"/>
    <w:rsid w:val="00732DE1"/>
    <w:rsid w:val="00763D38"/>
    <w:rsid w:val="007721AB"/>
    <w:rsid w:val="0078619A"/>
    <w:rsid w:val="007A08BB"/>
    <w:rsid w:val="007A51BC"/>
    <w:rsid w:val="007A537C"/>
    <w:rsid w:val="007B2447"/>
    <w:rsid w:val="0082394B"/>
    <w:rsid w:val="00844F0E"/>
    <w:rsid w:val="00850233"/>
    <w:rsid w:val="00877472"/>
    <w:rsid w:val="00886722"/>
    <w:rsid w:val="00895E7F"/>
    <w:rsid w:val="008B4658"/>
    <w:rsid w:val="008B7365"/>
    <w:rsid w:val="008D344F"/>
    <w:rsid w:val="008D5F32"/>
    <w:rsid w:val="008E4A66"/>
    <w:rsid w:val="00972ED4"/>
    <w:rsid w:val="009A1000"/>
    <w:rsid w:val="009A2F2A"/>
    <w:rsid w:val="009B1DFF"/>
    <w:rsid w:val="009C0B0E"/>
    <w:rsid w:val="00A06E0A"/>
    <w:rsid w:val="00A21308"/>
    <w:rsid w:val="00A66BB0"/>
    <w:rsid w:val="00AD16BE"/>
    <w:rsid w:val="00AE1086"/>
    <w:rsid w:val="00AF363C"/>
    <w:rsid w:val="00BC1C81"/>
    <w:rsid w:val="00BE516B"/>
    <w:rsid w:val="00C3774D"/>
    <w:rsid w:val="00C52EA4"/>
    <w:rsid w:val="00C54505"/>
    <w:rsid w:val="00CA08E6"/>
    <w:rsid w:val="00CC342B"/>
    <w:rsid w:val="00CE6519"/>
    <w:rsid w:val="00D63BA3"/>
    <w:rsid w:val="00DA5BDF"/>
    <w:rsid w:val="00DD4B43"/>
    <w:rsid w:val="00DD507B"/>
    <w:rsid w:val="00DE7FDC"/>
    <w:rsid w:val="00E20550"/>
    <w:rsid w:val="00E24A3C"/>
    <w:rsid w:val="00E251AF"/>
    <w:rsid w:val="00E43CB1"/>
    <w:rsid w:val="00E64FE5"/>
    <w:rsid w:val="00E679D5"/>
    <w:rsid w:val="00E91E55"/>
    <w:rsid w:val="00EA3079"/>
    <w:rsid w:val="00EC7DBE"/>
    <w:rsid w:val="00ED627F"/>
    <w:rsid w:val="00EE5764"/>
    <w:rsid w:val="00F056C0"/>
    <w:rsid w:val="00F14A9F"/>
    <w:rsid w:val="00F365EB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CD7F"/>
  <w15:docId w15:val="{101AF0D4-4DA5-4AE2-B8AA-F988260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4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E6A2E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XQKB/+2w1dg5wjNpqfWPiReBA==">AMUW2mXVT+pbnFAUZwqiQfIL2CIv8kFgtS5XdZ0k8VDdiKPha3KphRiY3Cn2XEHKcBnu2hPGo6MErynA/oDmekIWHeP59ghehfjQPWrrI2zjN/w7VCcCxXY=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Derrick-Cisewski</dc:creator>
  <cp:lastModifiedBy>Kori Derrick-Cisewski</cp:lastModifiedBy>
  <cp:revision>2</cp:revision>
  <dcterms:created xsi:type="dcterms:W3CDTF">2023-08-11T21:57:00Z</dcterms:created>
  <dcterms:modified xsi:type="dcterms:W3CDTF">2023-08-11T21:57:00Z</dcterms:modified>
</cp:coreProperties>
</file>